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47D" w:rsidRPr="00931CF4" w:rsidRDefault="006B247D" w:rsidP="006B247D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</w:rPr>
        <w:t>1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F843E3" w:rsidRPr="006B247D" w:rsidRDefault="00F843E3" w:rsidP="00F843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 xml:space="preserve">Nagyi a négy unokájának szilvásgombócot főz. Úgy gondolja, hogy a gyerekek életkoruk arányában  eszik majd meg a gombócokat. Eddig a tervezett mennyiség 50%-át, azaz 21 darabot készített. </w:t>
      </w:r>
    </w:p>
    <w:p w:rsidR="00F843E3" w:rsidRPr="006B247D" w:rsidRDefault="00F843E3" w:rsidP="00F843E3">
      <w:pPr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Az unokák 4, 4, 6, 7 évesek. Hány gombócot esznek külön-külön a gyerekek?</w:t>
      </w:r>
    </w:p>
    <w:p w:rsidR="009A7F16" w:rsidRPr="00931CF4" w:rsidRDefault="009A7F16" w:rsidP="009A7F16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F843E3" w:rsidRPr="006B247D" w:rsidRDefault="00802B8F" w:rsidP="00F843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Lemértünk hat dinnyét, majd kiszámítottuk a tömegük átlagát, ami 5,2 kg lett. Később kicseréltünk egy dinnyét, ami 60 dkg-mal nehezebb volt, mint a másik.</w:t>
      </w:r>
    </w:p>
    <w:p w:rsidR="00802B8F" w:rsidRPr="006B247D" w:rsidRDefault="00802B8F" w:rsidP="00F843E3">
      <w:pPr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Mennyi így a dinnyék átlaga?</w:t>
      </w:r>
    </w:p>
    <w:p w:rsidR="009A7F16" w:rsidRPr="00931CF4" w:rsidRDefault="009A7F16" w:rsidP="009A7F16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802B8F" w:rsidRPr="006B247D" w:rsidRDefault="00802B8F" w:rsidP="00802B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Egy gazda csirkéket és házinyulakat tartott. Az állatoknak együtt 35 feje és 94 lába volt.</w:t>
      </w:r>
    </w:p>
    <w:p w:rsidR="00802B8F" w:rsidRPr="006B247D" w:rsidRDefault="00802B8F" w:rsidP="00802B8F">
      <w:pPr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Hány csirkéje és hány nyula volt a gazdának?</w:t>
      </w:r>
    </w:p>
    <w:p w:rsidR="009A7F16" w:rsidRPr="00931CF4" w:rsidRDefault="009A7F16" w:rsidP="009A7F16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802B8F" w:rsidRPr="006B247D" w:rsidRDefault="00802B8F" w:rsidP="00802B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Egy fiú pár tucat csörgő tallérral a zsebében elment a vásárba.</w:t>
      </w:r>
      <w:r w:rsidR="00D4438F" w:rsidRPr="006B2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38F" w:rsidRPr="006B247D" w:rsidRDefault="00D4438F" w:rsidP="00802B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Tallérjai egyharmadáért vásznat vásárolt,</w:t>
      </w:r>
    </w:p>
    <w:p w:rsidR="00D4438F" w:rsidRPr="006B247D" w:rsidRDefault="00D4438F" w:rsidP="00802B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ami megmaradt, annak kétharmadáért tyúkot vett,</w:t>
      </w:r>
    </w:p>
    <w:p w:rsidR="00D4438F" w:rsidRPr="006B247D" w:rsidRDefault="00D4438F" w:rsidP="00802B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és még mindig maradt tizenkét tallérja, amiből megebédelhetett.</w:t>
      </w:r>
    </w:p>
    <w:p w:rsidR="00D4438F" w:rsidRPr="006B247D" w:rsidRDefault="00D4438F" w:rsidP="00D4438F">
      <w:pPr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Mennyi pénzzel indult el otthonról?</w:t>
      </w:r>
    </w:p>
    <w:p w:rsidR="009A7F16" w:rsidRPr="00931CF4" w:rsidRDefault="009A7F16" w:rsidP="009A7F16">
      <w:pPr>
        <w:spacing w:before="240" w:after="120"/>
        <w:ind w:left="357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5</w:t>
      </w:r>
      <w:r w:rsidRPr="00931CF4">
        <w:rPr>
          <w:rFonts w:ascii="Times New Roman" w:hAnsi="Times New Roman"/>
          <w:sz w:val="24"/>
          <w:szCs w:val="24"/>
          <w:u w:val="single"/>
        </w:rPr>
        <w:t>. feladat:</w:t>
      </w:r>
    </w:p>
    <w:p w:rsidR="00D4438F" w:rsidRPr="006B247D" w:rsidRDefault="00D4438F" w:rsidP="00D443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 xml:space="preserve">Az ABCD négyzetet három egyenlő területű részre osztottuk úgy, hogy CP=CQ. </w:t>
      </w:r>
    </w:p>
    <w:p w:rsidR="00D4438F" w:rsidRPr="006B247D" w:rsidRDefault="007B20E6" w:rsidP="00D443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pict>
          <v:group id="_x0000_s1039" style="position:absolute;left:0;text-align:left;margin-left:220.05pt;margin-top:4.85pt;width:126.1pt;height:137.75pt;z-index:251670528" coordorigin="4816,9518" coordsize="2522,2755">
            <v:group id="_x0000_s1032" style="position:absolute;left:5148;top:9921;width:1882;height:1882" coordorigin="1421,10118" coordsize="1882,1882">
              <v:rect id="_x0000_s1026" style="position:absolute;left:1421;top:10118;width:1882;height:1882">
                <o:lock v:ext="edit" aspectratio="t"/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9" type="#_x0000_t32" style="position:absolute;left:1421;top:10698;width:1882;height:1302;flip:y" o:connectortype="straight"/>
              <v:shape id="_x0000_s1030" type="#_x0000_t32" style="position:absolute;left:1421;top:10118;width:1295;height:1882;flip:x" o:connectortype="straigh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4825;top:11816;width:338;height:349;v-text-anchor:middle" stroked="f">
              <v:fill opacity="0"/>
              <v:textbox style="mso-next-textbox:#_x0000_s1033">
                <w:txbxContent>
                  <w:p w:rsidR="006D53C7" w:rsidRDefault="006D53C7">
                    <w:r>
                      <w:t>AB</w:t>
                    </w:r>
                  </w:p>
                  <w:p w:rsidR="006D53C7" w:rsidRDefault="006D53C7"/>
                  <w:p w:rsidR="006D53C7" w:rsidRDefault="006D53C7"/>
                  <w:p w:rsidR="006D53C7" w:rsidRDefault="006D53C7"/>
                  <w:p w:rsidR="006D53C7" w:rsidRDefault="006D53C7"/>
                </w:txbxContent>
              </v:textbox>
            </v:shape>
            <v:shape id="_x0000_s1034" type="#_x0000_t202" style="position:absolute;left:6964;top:11840;width:338;height:433" stroked="f">
              <v:fill opacity="0"/>
              <v:textbox style="mso-next-textbox:#_x0000_s1034">
                <w:txbxContent>
                  <w:p w:rsidR="006D53C7" w:rsidRDefault="006D53C7" w:rsidP="006D53C7">
                    <w:r>
                      <w:t>BC</w:t>
                    </w:r>
                  </w:p>
                </w:txbxContent>
              </v:textbox>
            </v:shape>
            <v:shape id="_x0000_s1035" type="#_x0000_t202" style="position:absolute;left:4816;top:9566;width:338;height:349" stroked="f">
              <v:fill opacity="0"/>
              <v:textbox style="mso-next-textbox:#_x0000_s1035">
                <w:txbxContent>
                  <w:p w:rsidR="006D53C7" w:rsidRDefault="006D53C7" w:rsidP="006D53C7">
                    <w:r>
                      <w:t>DE</w:t>
                    </w:r>
                  </w:p>
                </w:txbxContent>
              </v:textbox>
            </v:shape>
            <v:shape id="_x0000_s1036" type="#_x0000_t202" style="position:absolute;left:7000;top:9566;width:338;height:349" stroked="f">
              <v:fill opacity="0"/>
              <v:textbox style="mso-next-textbox:#_x0000_s1036">
                <w:txbxContent>
                  <w:p w:rsidR="006D53C7" w:rsidRDefault="00B12809" w:rsidP="006D53C7">
                    <w:r>
                      <w:t>C</w:t>
                    </w:r>
                    <w:r w:rsidR="006D53C7">
                      <w:t>B</w:t>
                    </w:r>
                  </w:p>
                  <w:p w:rsidR="006D53C7" w:rsidRDefault="006D53C7" w:rsidP="006D53C7"/>
                </w:txbxContent>
              </v:textbox>
            </v:shape>
            <v:shape id="_x0000_s1037" type="#_x0000_t202" style="position:absolute;left:6259;top:9518;width:338;height:349" stroked="f">
              <v:fill opacity="0"/>
              <v:textbox style="mso-next-textbox:#_x0000_s1037">
                <w:txbxContent>
                  <w:p w:rsidR="00B12809" w:rsidRDefault="00B12809" w:rsidP="00B12809">
                    <w:r>
                      <w:t>PB</w:t>
                    </w:r>
                  </w:p>
                  <w:p w:rsidR="00B12809" w:rsidRDefault="00B12809" w:rsidP="00B12809"/>
                </w:txbxContent>
              </v:textbox>
            </v:shape>
            <v:shape id="_x0000_s1038" type="#_x0000_t202" style="position:absolute;left:6995;top:10219;width:338;height:479" stroked="f">
              <v:fill opacity="0"/>
              <v:textbox style="mso-next-textbox:#_x0000_s1038">
                <w:txbxContent>
                  <w:p w:rsidR="00B12809" w:rsidRDefault="00B12809" w:rsidP="00B12809">
                    <w:r>
                      <w:t>QQC</w:t>
                    </w:r>
                  </w:p>
                </w:txbxContent>
              </v:textbox>
            </v:shape>
          </v:group>
        </w:pict>
      </w:r>
      <w:r w:rsidR="00D4438F" w:rsidRPr="006B247D">
        <w:rPr>
          <w:rFonts w:ascii="Times New Roman" w:hAnsi="Times New Roman" w:cs="Times New Roman"/>
          <w:sz w:val="24"/>
          <w:szCs w:val="24"/>
        </w:rPr>
        <w:t>A négyzet oldala 10 cm.</w:t>
      </w:r>
    </w:p>
    <w:p w:rsidR="00D4438F" w:rsidRPr="006B247D" w:rsidRDefault="00D4438F" w:rsidP="00D443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247D">
        <w:rPr>
          <w:rFonts w:ascii="Times New Roman" w:hAnsi="Times New Roman" w:cs="Times New Roman"/>
          <w:sz w:val="24"/>
          <w:szCs w:val="24"/>
        </w:rPr>
        <w:t>Mekkora a CP szakasz hossza?</w:t>
      </w:r>
    </w:p>
    <w:p w:rsidR="00D4438F" w:rsidRPr="006B247D" w:rsidRDefault="00D4438F" w:rsidP="00D443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438F" w:rsidRPr="006B247D" w:rsidRDefault="00D4438F" w:rsidP="00802B8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4438F" w:rsidRPr="006B247D" w:rsidSect="005A6D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0E6" w:rsidRDefault="007B20E6" w:rsidP="00B96FB5">
      <w:pPr>
        <w:spacing w:after="0"/>
      </w:pPr>
      <w:r>
        <w:separator/>
      </w:r>
    </w:p>
  </w:endnote>
  <w:endnote w:type="continuationSeparator" w:id="0">
    <w:p w:rsidR="007B20E6" w:rsidRDefault="007B20E6" w:rsidP="00B96F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0E6" w:rsidRDefault="007B20E6" w:rsidP="00B96FB5">
      <w:pPr>
        <w:spacing w:after="0"/>
      </w:pPr>
      <w:r>
        <w:separator/>
      </w:r>
    </w:p>
  </w:footnote>
  <w:footnote w:type="continuationSeparator" w:id="0">
    <w:p w:rsidR="007B20E6" w:rsidRDefault="007B20E6" w:rsidP="00B96F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FB5" w:rsidRDefault="00B96FB5" w:rsidP="00B96FB5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2639386" wp14:editId="611F46C2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3" name="Kép 3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B96FB5" w:rsidRDefault="00B96FB5" w:rsidP="00B96FB5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B96FB5" w:rsidRDefault="00B96FB5" w:rsidP="00B96FB5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B96FB5" w:rsidRDefault="00B96FB5" w:rsidP="00B96FB5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B96FB5" w:rsidRDefault="00B96FB5" w:rsidP="00B96FB5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2026. március 27.</w:t>
    </w:r>
  </w:p>
  <w:p w:rsidR="00B96FB5" w:rsidRDefault="00B96FB5" w:rsidP="00B96FB5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7</w:t>
    </w:r>
    <w:r>
      <w:rPr>
        <w:rFonts w:ascii="Comic Sans MS" w:hAnsi="Comic Sans MS" w:cs="Arial"/>
        <w:b/>
        <w:i/>
        <w:sz w:val="20"/>
        <w:szCs w:val="20"/>
      </w:rPr>
      <w:t>.osztály</w:t>
    </w:r>
  </w:p>
  <w:p w:rsidR="00B96FB5" w:rsidRDefault="00B96FB5" w:rsidP="00B96FB5">
    <w:pPr>
      <w:pStyle w:val="lfej"/>
    </w:pPr>
  </w:p>
  <w:p w:rsidR="00B96FB5" w:rsidRDefault="00B96FB5" w:rsidP="00B96FB5">
    <w:pPr>
      <w:pStyle w:val="lfej"/>
    </w:pPr>
  </w:p>
  <w:p w:rsidR="00B96FB5" w:rsidRDefault="00B96FB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3E3"/>
    <w:rsid w:val="00027AEF"/>
    <w:rsid w:val="00052E9A"/>
    <w:rsid w:val="00070585"/>
    <w:rsid w:val="0007684F"/>
    <w:rsid w:val="000805E5"/>
    <w:rsid w:val="00082492"/>
    <w:rsid w:val="000A68FB"/>
    <w:rsid w:val="00172C99"/>
    <w:rsid w:val="00192B6D"/>
    <w:rsid w:val="001C5C47"/>
    <w:rsid w:val="00400379"/>
    <w:rsid w:val="00441B7D"/>
    <w:rsid w:val="00472151"/>
    <w:rsid w:val="00476676"/>
    <w:rsid w:val="004F49B9"/>
    <w:rsid w:val="00565228"/>
    <w:rsid w:val="005A6D2B"/>
    <w:rsid w:val="005C5706"/>
    <w:rsid w:val="006049A7"/>
    <w:rsid w:val="00607310"/>
    <w:rsid w:val="006A1E6C"/>
    <w:rsid w:val="006B247D"/>
    <w:rsid w:val="006D53C7"/>
    <w:rsid w:val="00736AA4"/>
    <w:rsid w:val="0076025F"/>
    <w:rsid w:val="007B20E6"/>
    <w:rsid w:val="00802B8F"/>
    <w:rsid w:val="00894944"/>
    <w:rsid w:val="008D1FA6"/>
    <w:rsid w:val="009A7F16"/>
    <w:rsid w:val="00A113DD"/>
    <w:rsid w:val="00A91AA0"/>
    <w:rsid w:val="00B12809"/>
    <w:rsid w:val="00B96FB5"/>
    <w:rsid w:val="00BE449B"/>
    <w:rsid w:val="00C5355E"/>
    <w:rsid w:val="00D4438F"/>
    <w:rsid w:val="00E50D5F"/>
    <w:rsid w:val="00F00BD4"/>
    <w:rsid w:val="00F843E3"/>
    <w:rsid w:val="00FE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 fillcolor="white">
      <v:fill color="white"/>
    </o:shapedefaults>
    <o:shapelayout v:ext="edit">
      <o:idmap v:ext="edit" data="1"/>
      <o:rules v:ext="edit">
        <o:r id="V:Rule1" type="connector" idref="#_x0000_s1030"/>
        <o:r id="V:Rule2" type="connector" idref="#_x0000_s1029"/>
      </o:rules>
    </o:shapelayout>
  </w:shapeDefaults>
  <w:decimalSymbol w:val=","/>
  <w:listSeparator w:val=";"/>
  <w14:docId w14:val="285C7188"/>
  <w15:docId w15:val="{7155FFAC-D83B-4DC3-83E7-A2C023E81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A6D2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96FB5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B96FB5"/>
  </w:style>
  <w:style w:type="paragraph" w:styleId="llb">
    <w:name w:val="footer"/>
    <w:basedOn w:val="Norml"/>
    <w:link w:val="llbChar"/>
    <w:uiPriority w:val="99"/>
    <w:unhideWhenUsed/>
    <w:rsid w:val="00B96FB5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B96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0187D-6968-4F2F-A158-0247FCAD8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Laca</cp:lastModifiedBy>
  <cp:revision>8</cp:revision>
  <dcterms:created xsi:type="dcterms:W3CDTF">2026-03-03T20:50:00Z</dcterms:created>
  <dcterms:modified xsi:type="dcterms:W3CDTF">2026-03-17T10:15:00Z</dcterms:modified>
</cp:coreProperties>
</file>